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EB" w:rsidRDefault="00631CEB" w:rsidP="00631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CEB">
        <w:rPr>
          <w:rFonts w:ascii="Times New Roman" w:hAnsi="Times New Roman" w:cs="Times New Roman"/>
          <w:sz w:val="28"/>
          <w:szCs w:val="28"/>
        </w:rPr>
        <w:t xml:space="preserve">СПРАВКА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31CEB" w:rsidRDefault="00631CEB" w:rsidP="00631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кодирования от алкоголизма</w:t>
      </w:r>
    </w:p>
    <w:p w:rsidR="00631CEB" w:rsidRDefault="00631CEB" w:rsidP="00631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________________ 20__г.</w:t>
      </w:r>
    </w:p>
    <w:p w:rsidR="00631CEB" w:rsidRP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1CEB">
        <w:rPr>
          <w:rFonts w:ascii="Times New Roman" w:hAnsi="Times New Roman" w:cs="Times New Roman"/>
          <w:sz w:val="28"/>
          <w:szCs w:val="28"/>
        </w:rPr>
        <w:t>Ф.И.О.______________________________________________________________________________________________________________________________</w:t>
      </w: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1CEB" w:rsidRP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1CEB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1CEB" w:rsidRP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1CEB">
        <w:rPr>
          <w:rFonts w:ascii="Times New Roman" w:hAnsi="Times New Roman" w:cs="Times New Roman"/>
          <w:sz w:val="28"/>
          <w:szCs w:val="28"/>
        </w:rPr>
        <w:t>Дата предоставления________________________________________________</w:t>
      </w: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1CEB" w:rsidRP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1CEB">
        <w:rPr>
          <w:rFonts w:ascii="Times New Roman" w:hAnsi="Times New Roman" w:cs="Times New Roman"/>
          <w:sz w:val="28"/>
          <w:szCs w:val="28"/>
        </w:rPr>
        <w:t>Используемые препараты:____________________________________________</w:t>
      </w:r>
    </w:p>
    <w:p w:rsidR="00631CEB" w:rsidRP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1C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Противопоказания___________________________________________________________________________________________________________________</w:t>
      </w: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психиатра-нарколога_____________________________________</w:t>
      </w: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</w:p>
    <w:p w:rsidR="00631CEB" w:rsidRPr="00631CEB" w:rsidRDefault="00631CEB" w:rsidP="00631CE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1CEB">
        <w:rPr>
          <w:rFonts w:ascii="Times New Roman" w:hAnsi="Times New Roman" w:cs="Times New Roman"/>
          <w:sz w:val="20"/>
          <w:szCs w:val="20"/>
        </w:rPr>
        <w:t>(справка действительна)</w:t>
      </w:r>
    </w:p>
    <w:p w:rsid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1CEB" w:rsidRPr="00631CEB" w:rsidRDefault="00631CEB" w:rsidP="00631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631CEB" w:rsidRPr="00631CEB" w:rsidSect="0086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EB"/>
    <w:rsid w:val="00631CEB"/>
    <w:rsid w:val="00864576"/>
    <w:rsid w:val="00D75C88"/>
    <w:rsid w:val="00EC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1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2017-10-24T21:41:00Z</dcterms:created>
  <dcterms:modified xsi:type="dcterms:W3CDTF">2017-10-24T21:50:00Z</dcterms:modified>
</cp:coreProperties>
</file>